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27D09D74-CD30-4E07-9C56-028A30269752}"/>
</file>

<file path=customXml/itemProps2.xml><?xml version="1.0" encoding="utf-8"?>
<ds:datastoreItem xmlns:ds="http://schemas.openxmlformats.org/officeDocument/2006/customXml" ds:itemID="{21B2A13D-07ED-4F42-8B50-F8D1F7C72915}"/>
</file>

<file path=customXml/itemProps3.xml><?xml version="1.0" encoding="utf-8"?>
<ds:datastoreItem xmlns:ds="http://schemas.openxmlformats.org/officeDocument/2006/customXml" ds:itemID="{C69A636B-C745-4CCE-BCCA-DA851DB6E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68438000</vt:r8>
  </property>
</Properties>
</file>